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48EC" w14:textId="77777777" w:rsidR="00921D2B" w:rsidRPr="00F574D4" w:rsidRDefault="00921D2B" w:rsidP="00921D2B">
      <w:pPr>
        <w:jc w:val="right"/>
      </w:pPr>
    </w:p>
    <w:p w14:paraId="41994ABE" w14:textId="6B5AAEF3" w:rsidR="00921D2B" w:rsidRPr="00587C9F" w:rsidRDefault="00921D2B" w:rsidP="00921D2B">
      <w:pPr>
        <w:jc w:val="right"/>
        <w:rPr>
          <w:bCs/>
        </w:rPr>
      </w:pPr>
      <w:r w:rsidRPr="00587C9F">
        <w:rPr>
          <w:bCs/>
        </w:rPr>
        <w:t xml:space="preserve">Приложение № </w:t>
      </w:r>
      <w:r w:rsidR="00334D72">
        <w:rPr>
          <w:bCs/>
        </w:rPr>
        <w:t>3</w:t>
      </w:r>
      <w:r w:rsidRPr="00587C9F">
        <w:rPr>
          <w:bCs/>
        </w:rPr>
        <w:t xml:space="preserve"> </w:t>
      </w:r>
    </w:p>
    <w:p w14:paraId="30D54007" w14:textId="77777777" w:rsidR="00921D2B" w:rsidRPr="00587C9F" w:rsidRDefault="007371F3" w:rsidP="00921D2B">
      <w:pPr>
        <w:jc w:val="right"/>
        <w:rPr>
          <w:bCs/>
        </w:rPr>
      </w:pPr>
      <w:r w:rsidRPr="00587C9F">
        <w:rPr>
          <w:bCs/>
        </w:rPr>
        <w:t>к «</w:t>
      </w:r>
      <w:r w:rsidR="00730877" w:rsidRPr="00587C9F">
        <w:rPr>
          <w:bCs/>
        </w:rPr>
        <w:t>Т</w:t>
      </w:r>
      <w:r w:rsidR="00921D2B" w:rsidRPr="00587C9F">
        <w:rPr>
          <w:bCs/>
        </w:rPr>
        <w:t xml:space="preserve">ехнической </w:t>
      </w:r>
    </w:p>
    <w:p w14:paraId="000620B1" w14:textId="77777777" w:rsidR="00921D2B" w:rsidRPr="00587C9F" w:rsidRDefault="00921D2B" w:rsidP="00921D2B">
      <w:pPr>
        <w:jc w:val="right"/>
        <w:rPr>
          <w:bCs/>
        </w:rPr>
      </w:pPr>
      <w:r w:rsidRPr="00587C9F">
        <w:rPr>
          <w:bCs/>
        </w:rPr>
        <w:t>и коммерческой документации»</w:t>
      </w:r>
    </w:p>
    <w:p w14:paraId="0620D91B" w14:textId="7B43A92E" w:rsidR="00921D2B" w:rsidRDefault="00921D2B" w:rsidP="00921D2B">
      <w:pPr>
        <w:ind w:left="2880"/>
      </w:pPr>
    </w:p>
    <w:p w14:paraId="6DBE43D8" w14:textId="77777777" w:rsidR="00587C9F" w:rsidRPr="00F574D4" w:rsidRDefault="00587C9F" w:rsidP="00921D2B">
      <w:pPr>
        <w:ind w:left="2880"/>
      </w:pPr>
    </w:p>
    <w:p w14:paraId="35359A22" w14:textId="7D905D72" w:rsidR="00921D2B" w:rsidRPr="00F574D4" w:rsidRDefault="00921D2B" w:rsidP="00334D72">
      <w:pPr>
        <w:jc w:val="center"/>
        <w:rPr>
          <w:b/>
        </w:rPr>
      </w:pPr>
      <w:r w:rsidRPr="00F574D4">
        <w:rPr>
          <w:b/>
        </w:rPr>
        <w:t>Сведения о</w:t>
      </w:r>
      <w:r w:rsidR="00334D72">
        <w:rPr>
          <w:b/>
        </w:rPr>
        <w:t xml:space="preserve"> документах</w:t>
      </w:r>
      <w:r w:rsidRPr="00F574D4">
        <w:rPr>
          <w:b/>
        </w:rPr>
        <w:t xml:space="preserve"> Субподрядчик</w:t>
      </w:r>
      <w:r w:rsidR="00334D72">
        <w:rPr>
          <w:b/>
        </w:rPr>
        <w:t>ов</w:t>
      </w:r>
      <w:r w:rsidRPr="00F574D4">
        <w:rPr>
          <w:b/>
        </w:rPr>
        <w:t>,</w:t>
      </w:r>
      <w:r w:rsidR="00334D72">
        <w:rPr>
          <w:b/>
        </w:rPr>
        <w:t xml:space="preserve"> дающих право на осуществление деятельности в данной области </w:t>
      </w:r>
      <w:r w:rsidR="00334D72">
        <w:rPr>
          <w:b/>
        </w:rPr>
        <w:br/>
        <w:t xml:space="preserve">(лицензии, аттестаты </w:t>
      </w:r>
      <w:r w:rsidR="00E420FD">
        <w:rPr>
          <w:b/>
        </w:rPr>
        <w:t>аккредитации</w:t>
      </w:r>
      <w:r w:rsidR="00334D72">
        <w:rPr>
          <w:b/>
        </w:rPr>
        <w:t xml:space="preserve"> и др.)</w:t>
      </w:r>
    </w:p>
    <w:p w14:paraId="6466C9C2" w14:textId="77777777" w:rsidR="00921D2B" w:rsidRPr="00F574D4" w:rsidRDefault="00921D2B" w:rsidP="00921D2B">
      <w:pPr>
        <w:ind w:left="2880"/>
      </w:pPr>
    </w:p>
    <w:p w14:paraId="56570313" w14:textId="77777777" w:rsidR="00921D2B" w:rsidRPr="00F574D4" w:rsidRDefault="00921D2B" w:rsidP="00921D2B">
      <w:pPr>
        <w:ind w:left="2880"/>
      </w:pPr>
    </w:p>
    <w:tbl>
      <w:tblPr>
        <w:tblStyle w:val="a3"/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724"/>
        <w:gridCol w:w="1633"/>
        <w:gridCol w:w="1645"/>
        <w:gridCol w:w="1498"/>
        <w:gridCol w:w="1603"/>
        <w:gridCol w:w="1985"/>
        <w:gridCol w:w="3969"/>
      </w:tblGrid>
      <w:tr w:rsidR="00334D72" w:rsidRPr="00F574D4" w14:paraId="587E9E73" w14:textId="77777777" w:rsidTr="00334D72">
        <w:trPr>
          <w:trHeight w:val="830"/>
        </w:trPr>
        <w:tc>
          <w:tcPr>
            <w:tcW w:w="5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1DC372" w14:textId="77777777" w:rsidR="00334D72" w:rsidRPr="00F574D4" w:rsidRDefault="00334D72" w:rsidP="008E2CAA">
            <w:pPr>
              <w:jc w:val="center"/>
            </w:pPr>
            <w:r w:rsidRPr="00F574D4">
              <w:t>№ п/п</w:t>
            </w:r>
          </w:p>
        </w:tc>
        <w:tc>
          <w:tcPr>
            <w:tcW w:w="17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DFDA90" w14:textId="00DF9E8A" w:rsidR="00334D72" w:rsidRPr="00F574D4" w:rsidRDefault="00334D72" w:rsidP="008E2CAA">
            <w:pPr>
              <w:jc w:val="center"/>
            </w:pPr>
            <w:r w:rsidRPr="00F574D4">
              <w:t xml:space="preserve">Наименование </w:t>
            </w:r>
            <w:r>
              <w:t>документа</w:t>
            </w:r>
          </w:p>
        </w:tc>
        <w:tc>
          <w:tcPr>
            <w:tcW w:w="16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4551A6" w14:textId="2790E215" w:rsidR="00334D72" w:rsidRPr="00F574D4" w:rsidRDefault="00334D72" w:rsidP="008E2CAA">
            <w:pPr>
              <w:jc w:val="center"/>
            </w:pPr>
            <w:r>
              <w:t>№ документа</w:t>
            </w:r>
          </w:p>
        </w:tc>
        <w:tc>
          <w:tcPr>
            <w:tcW w:w="1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D07A3D" w14:textId="11D72551" w:rsidR="00334D72" w:rsidRPr="00F574D4" w:rsidRDefault="00334D72" w:rsidP="008E2CAA">
            <w:pPr>
              <w:jc w:val="center"/>
            </w:pPr>
            <w:r>
              <w:t>Область применения</w:t>
            </w:r>
          </w:p>
        </w:tc>
        <w:tc>
          <w:tcPr>
            <w:tcW w:w="14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CAC9D2" w14:textId="7E0A4D4E" w:rsidR="00334D72" w:rsidRPr="00F574D4" w:rsidRDefault="00334D72" w:rsidP="00334D72">
            <w:pPr>
              <w:jc w:val="center"/>
            </w:pPr>
            <w:r w:rsidRPr="00F574D4">
              <w:t xml:space="preserve">Дата </w:t>
            </w:r>
            <w:r>
              <w:t>выдачи</w:t>
            </w:r>
          </w:p>
        </w:tc>
        <w:tc>
          <w:tcPr>
            <w:tcW w:w="16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E9B0D5" w14:textId="48F9DBC1" w:rsidR="00334D72" w:rsidRPr="00F574D4" w:rsidRDefault="00334D72" w:rsidP="008E2CAA">
            <w:pPr>
              <w:jc w:val="center"/>
            </w:pPr>
            <w:r>
              <w:t>Кем выдан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AD4DC4" w14:textId="40314A0B" w:rsidR="00334D72" w:rsidRPr="00F574D4" w:rsidRDefault="00334D72" w:rsidP="008E2CAA">
            <w:pPr>
              <w:jc w:val="center"/>
            </w:pPr>
            <w:r>
              <w:t>Срок действия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8D0ED3" w14:textId="5F2BE8DB" w:rsidR="00334D72" w:rsidRPr="00F574D4" w:rsidRDefault="00334D72" w:rsidP="008E2CAA">
            <w:pPr>
              <w:jc w:val="center"/>
            </w:pPr>
            <w:r>
              <w:t>Место осуществления лицензируемого вида деятельности</w:t>
            </w:r>
          </w:p>
        </w:tc>
      </w:tr>
      <w:tr w:rsidR="00334D72" w:rsidRPr="00F574D4" w14:paraId="0B55A05E" w14:textId="77777777" w:rsidTr="00334D72">
        <w:trPr>
          <w:trHeight w:val="202"/>
        </w:trPr>
        <w:tc>
          <w:tcPr>
            <w:tcW w:w="529" w:type="dxa"/>
            <w:tcBorders>
              <w:top w:val="single" w:sz="12" w:space="0" w:color="auto"/>
            </w:tcBorders>
          </w:tcPr>
          <w:p w14:paraId="0C918DE7" w14:textId="77777777" w:rsidR="00334D72" w:rsidRPr="00F574D4" w:rsidRDefault="00334D72" w:rsidP="008E2CAA"/>
        </w:tc>
        <w:tc>
          <w:tcPr>
            <w:tcW w:w="1724" w:type="dxa"/>
            <w:tcBorders>
              <w:top w:val="single" w:sz="12" w:space="0" w:color="auto"/>
            </w:tcBorders>
          </w:tcPr>
          <w:p w14:paraId="46FD8E84" w14:textId="77777777" w:rsidR="00334D72" w:rsidRPr="00F574D4" w:rsidRDefault="00334D72" w:rsidP="008E2CAA"/>
        </w:tc>
        <w:tc>
          <w:tcPr>
            <w:tcW w:w="1633" w:type="dxa"/>
            <w:tcBorders>
              <w:top w:val="single" w:sz="12" w:space="0" w:color="auto"/>
            </w:tcBorders>
          </w:tcPr>
          <w:p w14:paraId="1F7CE98A" w14:textId="77777777" w:rsidR="00334D72" w:rsidRPr="00F574D4" w:rsidRDefault="00334D72" w:rsidP="008E2CAA"/>
        </w:tc>
        <w:tc>
          <w:tcPr>
            <w:tcW w:w="1645" w:type="dxa"/>
            <w:tcBorders>
              <w:top w:val="single" w:sz="12" w:space="0" w:color="auto"/>
            </w:tcBorders>
          </w:tcPr>
          <w:p w14:paraId="08512F41" w14:textId="6A5A2651" w:rsidR="00334D72" w:rsidRPr="00F574D4" w:rsidRDefault="00334D72" w:rsidP="008E2CAA"/>
        </w:tc>
        <w:tc>
          <w:tcPr>
            <w:tcW w:w="1498" w:type="dxa"/>
            <w:tcBorders>
              <w:top w:val="single" w:sz="12" w:space="0" w:color="auto"/>
            </w:tcBorders>
          </w:tcPr>
          <w:p w14:paraId="2D8E872A" w14:textId="77777777" w:rsidR="00334D72" w:rsidRPr="00F574D4" w:rsidRDefault="00334D72" w:rsidP="008E2CAA"/>
        </w:tc>
        <w:tc>
          <w:tcPr>
            <w:tcW w:w="1603" w:type="dxa"/>
            <w:tcBorders>
              <w:top w:val="single" w:sz="12" w:space="0" w:color="auto"/>
            </w:tcBorders>
          </w:tcPr>
          <w:p w14:paraId="6C3C4DFA" w14:textId="77777777" w:rsidR="00334D72" w:rsidRPr="00F574D4" w:rsidRDefault="00334D72" w:rsidP="008E2CAA"/>
        </w:tc>
        <w:tc>
          <w:tcPr>
            <w:tcW w:w="1985" w:type="dxa"/>
            <w:tcBorders>
              <w:top w:val="single" w:sz="12" w:space="0" w:color="auto"/>
            </w:tcBorders>
          </w:tcPr>
          <w:p w14:paraId="4FE412B9" w14:textId="3F319560" w:rsidR="00334D72" w:rsidRPr="00F574D4" w:rsidRDefault="00334D72" w:rsidP="008E2CAA"/>
        </w:tc>
        <w:tc>
          <w:tcPr>
            <w:tcW w:w="3969" w:type="dxa"/>
            <w:tcBorders>
              <w:top w:val="single" w:sz="12" w:space="0" w:color="auto"/>
            </w:tcBorders>
          </w:tcPr>
          <w:p w14:paraId="7BAF3372" w14:textId="77777777" w:rsidR="00334D72" w:rsidRPr="00F574D4" w:rsidRDefault="00334D72" w:rsidP="008E2CAA"/>
        </w:tc>
      </w:tr>
      <w:tr w:rsidR="00334D72" w:rsidRPr="00F574D4" w14:paraId="77E1C70C" w14:textId="77777777" w:rsidTr="00334D72">
        <w:trPr>
          <w:trHeight w:val="202"/>
        </w:trPr>
        <w:tc>
          <w:tcPr>
            <w:tcW w:w="529" w:type="dxa"/>
          </w:tcPr>
          <w:p w14:paraId="6EF5E4AD" w14:textId="77777777" w:rsidR="00334D72" w:rsidRPr="00F574D4" w:rsidRDefault="00334D72" w:rsidP="008E2CAA"/>
        </w:tc>
        <w:tc>
          <w:tcPr>
            <w:tcW w:w="1724" w:type="dxa"/>
          </w:tcPr>
          <w:p w14:paraId="6A52B955" w14:textId="77777777" w:rsidR="00334D72" w:rsidRPr="00F574D4" w:rsidRDefault="00334D72" w:rsidP="008E2CAA"/>
        </w:tc>
        <w:tc>
          <w:tcPr>
            <w:tcW w:w="1633" w:type="dxa"/>
          </w:tcPr>
          <w:p w14:paraId="33BC7518" w14:textId="77777777" w:rsidR="00334D72" w:rsidRPr="00F574D4" w:rsidRDefault="00334D72" w:rsidP="008E2CAA"/>
        </w:tc>
        <w:tc>
          <w:tcPr>
            <w:tcW w:w="1645" w:type="dxa"/>
          </w:tcPr>
          <w:p w14:paraId="029CCEB8" w14:textId="16180D21" w:rsidR="00334D72" w:rsidRPr="00F574D4" w:rsidRDefault="00334D72" w:rsidP="008E2CAA"/>
        </w:tc>
        <w:tc>
          <w:tcPr>
            <w:tcW w:w="1498" w:type="dxa"/>
          </w:tcPr>
          <w:p w14:paraId="54B31E57" w14:textId="77777777" w:rsidR="00334D72" w:rsidRPr="00F574D4" w:rsidRDefault="00334D72" w:rsidP="008E2CAA"/>
        </w:tc>
        <w:tc>
          <w:tcPr>
            <w:tcW w:w="1603" w:type="dxa"/>
          </w:tcPr>
          <w:p w14:paraId="6B305F84" w14:textId="77777777" w:rsidR="00334D72" w:rsidRPr="00F574D4" w:rsidRDefault="00334D72" w:rsidP="008E2CAA"/>
        </w:tc>
        <w:tc>
          <w:tcPr>
            <w:tcW w:w="1985" w:type="dxa"/>
          </w:tcPr>
          <w:p w14:paraId="769FE3F8" w14:textId="6088624F" w:rsidR="00334D72" w:rsidRPr="00F574D4" w:rsidRDefault="00334D72" w:rsidP="008E2CAA"/>
        </w:tc>
        <w:tc>
          <w:tcPr>
            <w:tcW w:w="3969" w:type="dxa"/>
          </w:tcPr>
          <w:p w14:paraId="6EF9954E" w14:textId="77777777" w:rsidR="00334D72" w:rsidRPr="00F574D4" w:rsidRDefault="00334D72" w:rsidP="008E2CAA"/>
        </w:tc>
      </w:tr>
      <w:tr w:rsidR="00334D72" w:rsidRPr="00F574D4" w14:paraId="7508658D" w14:textId="77777777" w:rsidTr="00334D72">
        <w:trPr>
          <w:trHeight w:val="202"/>
        </w:trPr>
        <w:tc>
          <w:tcPr>
            <w:tcW w:w="529" w:type="dxa"/>
          </w:tcPr>
          <w:p w14:paraId="2B9DFEFD" w14:textId="77777777" w:rsidR="00334D72" w:rsidRPr="00F574D4" w:rsidRDefault="00334D72" w:rsidP="008E2CAA"/>
        </w:tc>
        <w:tc>
          <w:tcPr>
            <w:tcW w:w="1724" w:type="dxa"/>
          </w:tcPr>
          <w:p w14:paraId="674BEB7A" w14:textId="77777777" w:rsidR="00334D72" w:rsidRPr="00F574D4" w:rsidRDefault="00334D72" w:rsidP="008E2CAA"/>
        </w:tc>
        <w:tc>
          <w:tcPr>
            <w:tcW w:w="1633" w:type="dxa"/>
          </w:tcPr>
          <w:p w14:paraId="6B527E49" w14:textId="77777777" w:rsidR="00334D72" w:rsidRPr="00F574D4" w:rsidRDefault="00334D72" w:rsidP="008E2CAA"/>
        </w:tc>
        <w:tc>
          <w:tcPr>
            <w:tcW w:w="1645" w:type="dxa"/>
          </w:tcPr>
          <w:p w14:paraId="669590AB" w14:textId="5FE4E5D8" w:rsidR="00334D72" w:rsidRPr="00F574D4" w:rsidRDefault="00334D72" w:rsidP="008E2CAA"/>
        </w:tc>
        <w:tc>
          <w:tcPr>
            <w:tcW w:w="1498" w:type="dxa"/>
          </w:tcPr>
          <w:p w14:paraId="12DBD8CD" w14:textId="77777777" w:rsidR="00334D72" w:rsidRPr="00F574D4" w:rsidRDefault="00334D72" w:rsidP="008E2CAA"/>
        </w:tc>
        <w:tc>
          <w:tcPr>
            <w:tcW w:w="1603" w:type="dxa"/>
          </w:tcPr>
          <w:p w14:paraId="11C0C6C4" w14:textId="77777777" w:rsidR="00334D72" w:rsidRPr="00F574D4" w:rsidRDefault="00334D72" w:rsidP="008E2CAA"/>
        </w:tc>
        <w:tc>
          <w:tcPr>
            <w:tcW w:w="1985" w:type="dxa"/>
          </w:tcPr>
          <w:p w14:paraId="1718DA6F" w14:textId="39CD3D98" w:rsidR="00334D72" w:rsidRPr="00F574D4" w:rsidRDefault="00334D72" w:rsidP="008E2CAA"/>
        </w:tc>
        <w:tc>
          <w:tcPr>
            <w:tcW w:w="3969" w:type="dxa"/>
          </w:tcPr>
          <w:p w14:paraId="2F80A360" w14:textId="77777777" w:rsidR="00334D72" w:rsidRPr="00F574D4" w:rsidRDefault="00334D72" w:rsidP="008E2CAA"/>
        </w:tc>
      </w:tr>
    </w:tbl>
    <w:p w14:paraId="5E2CBD98" w14:textId="77777777" w:rsidR="00921D2B" w:rsidRPr="00F574D4" w:rsidRDefault="00921D2B" w:rsidP="00921D2B"/>
    <w:p w14:paraId="7572554B" w14:textId="77777777" w:rsidR="00921D2B" w:rsidRPr="00F574D4" w:rsidRDefault="00921D2B" w:rsidP="00921D2B"/>
    <w:p w14:paraId="3E3F1FB9" w14:textId="77777777" w:rsidR="00921D2B" w:rsidRPr="00F574D4" w:rsidRDefault="00921D2B" w:rsidP="00921D2B">
      <w:r w:rsidRPr="00F574D4">
        <w:rPr>
          <w:u w:val="single"/>
        </w:rPr>
        <w:t>Руководитель предприятия</w:t>
      </w:r>
      <w:r w:rsidRPr="00F574D4">
        <w:t xml:space="preserve"> ______________________ __________________________</w:t>
      </w:r>
    </w:p>
    <w:p w14:paraId="16B0D141" w14:textId="77777777" w:rsidR="00921D2B" w:rsidRPr="00F574D4" w:rsidRDefault="00921D2B" w:rsidP="00921D2B">
      <w:r w:rsidRPr="00F574D4">
        <w:t xml:space="preserve">             (</w:t>
      </w:r>
      <w:proofErr w:type="gramStart"/>
      <w:r w:rsidRPr="00F574D4">
        <w:t xml:space="preserve">должность)   </w:t>
      </w:r>
      <w:proofErr w:type="gramEnd"/>
      <w:r w:rsidRPr="00F574D4">
        <w:t xml:space="preserve">                         (подпись)           </w:t>
      </w:r>
      <w:r>
        <w:t xml:space="preserve">                       (Ф.И.О.)</w:t>
      </w:r>
    </w:p>
    <w:p w14:paraId="18586450" w14:textId="77777777" w:rsidR="00921D2B" w:rsidRPr="00F574D4" w:rsidRDefault="00921D2B" w:rsidP="00921D2B">
      <w:r w:rsidRPr="00F574D4">
        <w:t>М.П.</w:t>
      </w:r>
    </w:p>
    <w:p w14:paraId="120CFF4C" w14:textId="77777777" w:rsidR="00921D2B" w:rsidRPr="00F574D4" w:rsidRDefault="00921D2B" w:rsidP="00921D2B">
      <w:pPr>
        <w:jc w:val="right"/>
      </w:pPr>
    </w:p>
    <w:p w14:paraId="17AABCDC" w14:textId="77777777" w:rsidR="00921D2B" w:rsidRPr="00F574D4" w:rsidRDefault="00921D2B" w:rsidP="00921D2B">
      <w:pPr>
        <w:jc w:val="right"/>
      </w:pPr>
    </w:p>
    <w:p w14:paraId="0C1C0AE2" w14:textId="77777777" w:rsidR="00921D2B" w:rsidRPr="00F574D4" w:rsidRDefault="00921D2B" w:rsidP="00921D2B">
      <w:pPr>
        <w:jc w:val="right"/>
      </w:pPr>
    </w:p>
    <w:p w14:paraId="2ADA341A" w14:textId="77777777" w:rsidR="00AF7188" w:rsidRDefault="00AF7188"/>
    <w:sectPr w:rsidR="00AF7188" w:rsidSect="00921D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5193C" w14:textId="77777777" w:rsidR="009B7819" w:rsidRDefault="009B7819" w:rsidP="009B7819">
      <w:r>
        <w:separator/>
      </w:r>
    </w:p>
  </w:endnote>
  <w:endnote w:type="continuationSeparator" w:id="0">
    <w:p w14:paraId="427B1F36" w14:textId="77777777" w:rsidR="009B7819" w:rsidRDefault="009B7819" w:rsidP="009B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7152" w14:textId="77777777" w:rsidR="00C804B5" w:rsidRDefault="00C804B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9600" w14:textId="77777777" w:rsidR="009B7819" w:rsidRPr="00C804B5" w:rsidRDefault="00123EB1">
    <w:pPr>
      <w:pStyle w:val="a6"/>
      <w:jc w:val="right"/>
    </w:pPr>
    <w:r>
      <w:t>1</w:t>
    </w:r>
    <w:r w:rsidR="00C804B5">
      <w:t>6</w:t>
    </w:r>
  </w:p>
  <w:p w14:paraId="64247A01" w14:textId="77777777" w:rsidR="009B7819" w:rsidRDefault="009B781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76C3" w14:textId="77777777" w:rsidR="00C804B5" w:rsidRDefault="00C804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A589" w14:textId="77777777" w:rsidR="009B7819" w:rsidRDefault="009B7819" w:rsidP="009B7819">
      <w:r>
        <w:separator/>
      </w:r>
    </w:p>
  </w:footnote>
  <w:footnote w:type="continuationSeparator" w:id="0">
    <w:p w14:paraId="2ECE0EE9" w14:textId="77777777" w:rsidR="009B7819" w:rsidRDefault="009B7819" w:rsidP="009B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3E2D" w14:textId="77777777" w:rsidR="00C804B5" w:rsidRDefault="00C804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A9E2" w14:textId="77777777" w:rsidR="00C804B5" w:rsidRDefault="00C804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BDB1" w14:textId="77777777" w:rsidR="00C804B5" w:rsidRDefault="00C804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DDE"/>
    <w:rsid w:val="00123EB1"/>
    <w:rsid w:val="001E0A31"/>
    <w:rsid w:val="00334D72"/>
    <w:rsid w:val="00421D12"/>
    <w:rsid w:val="00455DC4"/>
    <w:rsid w:val="00587C9F"/>
    <w:rsid w:val="005C35E2"/>
    <w:rsid w:val="00711DDE"/>
    <w:rsid w:val="00730877"/>
    <w:rsid w:val="007371F3"/>
    <w:rsid w:val="00921D2B"/>
    <w:rsid w:val="009B7819"/>
    <w:rsid w:val="00AF7188"/>
    <w:rsid w:val="00C804B5"/>
    <w:rsid w:val="00D9731E"/>
    <w:rsid w:val="00E420FD"/>
    <w:rsid w:val="00F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92F1"/>
  <w15:docId w15:val="{154734BD-06D4-4EC6-A97B-30C21429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1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7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B78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78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Шарифянов</dc:creator>
  <cp:keywords/>
  <dc:description/>
  <cp:lastModifiedBy>Назмутдинов Руслан Фаатович</cp:lastModifiedBy>
  <cp:revision>2</cp:revision>
  <cp:lastPrinted>2018-06-12T11:43:00Z</cp:lastPrinted>
  <dcterms:created xsi:type="dcterms:W3CDTF">2022-06-08T14:48:00Z</dcterms:created>
  <dcterms:modified xsi:type="dcterms:W3CDTF">2022-06-08T14:48:00Z</dcterms:modified>
</cp:coreProperties>
</file>